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4" w:type="dxa"/>
        <w:jc w:val="center"/>
        <w:tblInd w:w="-1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3119"/>
        <w:gridCol w:w="2126"/>
        <w:gridCol w:w="3402"/>
        <w:gridCol w:w="2551"/>
        <w:gridCol w:w="851"/>
        <w:gridCol w:w="1891"/>
      </w:tblGrid>
      <w:tr w:rsidR="009132BB" w:rsidRPr="009132BB" w:rsidTr="00CC1B5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Łukasz Kujawski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Moszczenica 97-310 </w:t>
            </w: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Dworcowa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Żerek Krystyna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</w:t>
            </w:r>
          </w:p>
        </w:tc>
      </w:tr>
      <w:tr w:rsidR="009132BB" w:rsidRPr="009132BB" w:rsidTr="00CC1B5C">
        <w:trPr>
          <w:jc w:val="center"/>
        </w:trPr>
        <w:tc>
          <w:tcPr>
            <w:tcW w:w="1134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Julia Dziubałtowska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B50CB2" w:rsidRPr="009132BB" w:rsidRDefault="00B013E7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 4</w:t>
            </w: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 xml:space="preserve">SP </w:t>
            </w:r>
            <w:r w:rsidR="00B50CB2"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Tomaszów Maz. 97-200 </w:t>
            </w: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Ostrowskiego 14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Anna Czyż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1891" w:type="dxa"/>
            <w:shd w:val="clear" w:color="auto" w:fill="E5DFEC" w:themeFill="accent4" w:themeFillTint="33"/>
            <w:vAlign w:val="center"/>
          </w:tcPr>
          <w:p w:rsidR="00B50CB2" w:rsidRPr="009132BB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II</w:t>
            </w:r>
          </w:p>
        </w:tc>
      </w:tr>
      <w:tr w:rsidR="009132BB" w:rsidRPr="009132BB" w:rsidTr="00CC1B5C">
        <w:trPr>
          <w:trHeight w:val="543"/>
          <w:jc w:val="center"/>
        </w:trPr>
        <w:tc>
          <w:tcPr>
            <w:tcW w:w="1134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Marcel Tomalski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B50CB2" w:rsidRPr="009132BB" w:rsidRDefault="00B013E7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ZSP nr 2</w:t>
            </w: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</w:r>
            <w:r w:rsidR="00B50CB2"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12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Tomaszów Maz 97-200</w:t>
            </w: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Wiejska 29/31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  <w:lang w:eastAsia="pl-PL"/>
              </w:rPr>
              <w:t>Kwiecińska Agnieszka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VId</w:t>
            </w:r>
          </w:p>
        </w:tc>
        <w:tc>
          <w:tcPr>
            <w:tcW w:w="1891" w:type="dxa"/>
            <w:shd w:val="clear" w:color="auto" w:fill="E5DFEC" w:themeFill="accent4" w:themeFillTint="33"/>
            <w:vAlign w:val="center"/>
          </w:tcPr>
          <w:p w:rsidR="00B50CB2" w:rsidRPr="009132BB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III</w:t>
            </w:r>
          </w:p>
        </w:tc>
      </w:tr>
      <w:tr w:rsidR="009132BB" w:rsidRPr="009132BB" w:rsidTr="00CC1B5C">
        <w:trPr>
          <w:jc w:val="center"/>
        </w:trPr>
        <w:tc>
          <w:tcPr>
            <w:tcW w:w="1134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Monika Rybak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B50CB2" w:rsidRPr="009132BB" w:rsidRDefault="00B013E7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ZSP nr 2</w:t>
            </w: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</w:r>
            <w:r w:rsidR="00B50CB2"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12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Tomaszów Maz 97-200</w:t>
            </w: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Wiejska 29/31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Kwiecińska Agnieszka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VIc</w:t>
            </w:r>
          </w:p>
        </w:tc>
        <w:tc>
          <w:tcPr>
            <w:tcW w:w="1891" w:type="dxa"/>
            <w:shd w:val="clear" w:color="auto" w:fill="E5DFEC" w:themeFill="accent4" w:themeFillTint="33"/>
            <w:vAlign w:val="center"/>
          </w:tcPr>
          <w:p w:rsidR="00B50CB2" w:rsidRPr="009132BB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</w:t>
            </w:r>
          </w:p>
        </w:tc>
      </w:tr>
      <w:tr w:rsidR="009132BB" w:rsidRPr="009132BB" w:rsidTr="00CC1B5C">
        <w:trPr>
          <w:jc w:val="center"/>
        </w:trPr>
        <w:tc>
          <w:tcPr>
            <w:tcW w:w="1134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Julia Chojnacka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B50CB2" w:rsidRPr="009132BB" w:rsidRDefault="00B013E7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</w:t>
            </w:r>
            <w:r w:rsidR="00B50CB2"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 4</w:t>
            </w:r>
            <w:r w:rsidR="00B50CB2"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SP 10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Tomaszów Maz. 97-200 </w:t>
            </w: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Ostrowskiego 14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Anna Czyż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1891" w:type="dxa"/>
            <w:shd w:val="clear" w:color="auto" w:fill="E5DFEC" w:themeFill="accent4" w:themeFillTint="33"/>
            <w:vAlign w:val="center"/>
          </w:tcPr>
          <w:p w:rsidR="00B50CB2" w:rsidRPr="009132BB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</w:t>
            </w:r>
          </w:p>
        </w:tc>
      </w:tr>
      <w:tr w:rsidR="009132BB" w:rsidRPr="009132BB" w:rsidTr="00CC1B5C">
        <w:tblPrEx>
          <w:tblLook w:val="04A0"/>
        </w:tblPrEx>
        <w:trPr>
          <w:jc w:val="center"/>
        </w:trPr>
        <w:tc>
          <w:tcPr>
            <w:tcW w:w="1134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Artur Korneluk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ZSP nr 4</w:t>
            </w: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SP 1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Tomaszów Maz 97-200</w:t>
            </w: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May’a 11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Łukasz Woźny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91" w:type="dxa"/>
            <w:shd w:val="clear" w:color="auto" w:fill="E5DFEC" w:themeFill="accent4" w:themeFillTint="33"/>
            <w:vAlign w:val="center"/>
          </w:tcPr>
          <w:p w:rsidR="00B50CB2" w:rsidRPr="009132BB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</w:tr>
      <w:tr w:rsidR="009132BB" w:rsidRPr="009132BB" w:rsidTr="00CC1B5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Mikołaj Czaplikowski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Moszczenica 97-310 </w:t>
            </w: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Dworcowa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Gomula Ilona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</w:tr>
      <w:tr w:rsidR="009132BB" w:rsidRPr="009132BB" w:rsidTr="00CC1B5C">
        <w:tblPrEx>
          <w:tblLook w:val="04A0"/>
        </w:tblPrEx>
        <w:trPr>
          <w:jc w:val="center"/>
        </w:trPr>
        <w:tc>
          <w:tcPr>
            <w:tcW w:w="1134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Jan Cichowski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ZSP nr 4</w:t>
            </w: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SP 1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Tomaszów Maz 97-200</w:t>
            </w: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May’a 11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  <w:lang w:eastAsia="pl-PL"/>
              </w:rPr>
              <w:t>Łukasz Woźny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91" w:type="dxa"/>
            <w:shd w:val="clear" w:color="auto" w:fill="E5DFEC" w:themeFill="accent4" w:themeFillTint="33"/>
            <w:vAlign w:val="center"/>
          </w:tcPr>
          <w:p w:rsidR="00B50CB2" w:rsidRPr="009132BB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</w:tr>
      <w:tr w:rsidR="009132BB" w:rsidRPr="009132BB" w:rsidTr="00CC1B5C">
        <w:trPr>
          <w:jc w:val="center"/>
        </w:trPr>
        <w:tc>
          <w:tcPr>
            <w:tcW w:w="1134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Maria Sęk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B50CB2" w:rsidRPr="009132BB" w:rsidRDefault="00B013E7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ZSP nr 2</w:t>
            </w: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</w:r>
            <w:r w:rsidR="00B50CB2"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12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Tomaszów Maz 97-200</w:t>
            </w: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Wiejska 29/31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  <w:lang w:eastAsia="pl-PL"/>
              </w:rPr>
              <w:t>Kwiecińska Agnieszka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Ve</w:t>
            </w:r>
          </w:p>
        </w:tc>
        <w:tc>
          <w:tcPr>
            <w:tcW w:w="1891" w:type="dxa"/>
            <w:shd w:val="clear" w:color="auto" w:fill="E5DFEC" w:themeFill="accent4" w:themeFillTint="33"/>
            <w:vAlign w:val="center"/>
          </w:tcPr>
          <w:p w:rsidR="00B50CB2" w:rsidRPr="009132BB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VII</w:t>
            </w:r>
          </w:p>
        </w:tc>
      </w:tr>
      <w:tr w:rsidR="009132BB" w:rsidRPr="009132BB" w:rsidTr="00CC1B5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Zuzanna Kuśmierska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013E7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SP </w:t>
            </w:r>
            <w:r w:rsidR="00B50CB2"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Piotrków Tryb 97-300</w:t>
            </w: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Krakowskie Przedmieście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Adamczyk Anetta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VIII</w:t>
            </w:r>
          </w:p>
        </w:tc>
      </w:tr>
      <w:tr w:rsidR="009132BB" w:rsidRPr="009132BB" w:rsidTr="00CC1B5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Musiał Weronika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Rokiciny</w:t>
            </w:r>
            <w:r w:rsidR="00B013E7"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 97-221</w:t>
            </w:r>
            <w:r w:rsidR="00B013E7"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Sienkiewicza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Małgorzata Gliwa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IX</w:t>
            </w:r>
          </w:p>
        </w:tc>
      </w:tr>
      <w:tr w:rsidR="009132BB" w:rsidRPr="009132BB" w:rsidTr="00CC1B5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Kacper Góralczyk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Moszczenica 97-310 </w:t>
            </w: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Dworcowa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Gomula Ilona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9132B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50CB2" w:rsidRPr="009132BB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X</w:t>
            </w:r>
          </w:p>
        </w:tc>
      </w:tr>
      <w:tr w:rsidR="00B50CB2" w:rsidRPr="00B50CB2" w:rsidTr="009132BB">
        <w:tblPrEx>
          <w:tblLook w:val="04A0"/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Mateusz Dąbrowski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ZSP nr 4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SP 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 97-200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May’a 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Łukasz Woźny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91" w:type="dxa"/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</w:t>
            </w:r>
          </w:p>
        </w:tc>
      </w:tr>
      <w:tr w:rsidR="00B50CB2" w:rsidRPr="00B50CB2" w:rsidTr="009132BB">
        <w:tblPrEx>
          <w:tblLook w:val="04A0"/>
        </w:tblPrEx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Maria Kosior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013E7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 Zawada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 97-200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Zawada 249/255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 Kosior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</w:t>
            </w:r>
          </w:p>
        </w:tc>
      </w:tr>
      <w:tr w:rsidR="00B50CB2" w:rsidRPr="00B50CB2" w:rsidTr="009132B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Kinga Musiał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Będków 97-319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Reymonta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Katarzyna Ozga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</w:t>
            </w:r>
          </w:p>
        </w:tc>
      </w:tr>
      <w:tr w:rsidR="00B50CB2" w:rsidRPr="00B50CB2" w:rsidTr="009132B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Martyna Praśniewska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013E7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SP </w:t>
            </w:r>
            <w:r w:rsidR="00B50CB2"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Piotrków Tryb 97-300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Krakowskie Przedmieście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Adamczyk Anetta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XII</w:t>
            </w:r>
          </w:p>
        </w:tc>
      </w:tr>
      <w:tr w:rsidR="00B50CB2" w:rsidRPr="00B50CB2" w:rsidTr="009132B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Łukasz Zimoń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013E7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Rokiciny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97-221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Sienkiewicza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Małgorzata Gliwa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XIII</w:t>
            </w:r>
          </w:p>
        </w:tc>
      </w:tr>
      <w:tr w:rsidR="00B50CB2" w:rsidRPr="00B50CB2" w:rsidTr="009132BB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Krzysztof Kozera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Maz. 97-200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Niemcewicza 50/56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Urszula Gramens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91" w:type="dxa"/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XIV</w:t>
            </w:r>
          </w:p>
        </w:tc>
      </w:tr>
      <w:tr w:rsidR="00B50CB2" w:rsidRPr="00B50CB2" w:rsidTr="009132B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Monika Hrabska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Będków 97-319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Reymonta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Katarzyna Ozga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Vb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XIV</w:t>
            </w:r>
          </w:p>
        </w:tc>
      </w:tr>
      <w:tr w:rsidR="00B50CB2" w:rsidRPr="00B50CB2" w:rsidTr="009132BB">
        <w:tblPrEx>
          <w:tblLook w:val="04A0"/>
        </w:tblPrEx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Fabian Ibrom/ Majda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013E7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ZS </w:t>
            </w:r>
            <w:r w:rsidR="00B50CB2"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Zawad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 97-200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Zawada 249/255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 Kosior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XV</w:t>
            </w:r>
          </w:p>
        </w:tc>
      </w:tr>
      <w:tr w:rsidR="00B50CB2" w:rsidRPr="00B50CB2" w:rsidTr="009132BB">
        <w:tblPrEx>
          <w:tblLook w:val="04A0"/>
        </w:tblPrEx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Jan Ibrom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013E7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ZS </w:t>
            </w:r>
            <w:r w:rsidR="00B50CB2"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Zawad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 97-200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Zawada 249/255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 Kosior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XV</w:t>
            </w:r>
          </w:p>
        </w:tc>
      </w:tr>
      <w:tr w:rsidR="00B50CB2" w:rsidRPr="00B50CB2" w:rsidTr="009132BB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Zuzanna Guść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  4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SP 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Tomaszów Maz. 97-200 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Ostrowskiego 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Anna Czyż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1891" w:type="dxa"/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XVI</w:t>
            </w:r>
          </w:p>
        </w:tc>
      </w:tr>
      <w:tr w:rsidR="00B50CB2" w:rsidRPr="00B50CB2" w:rsidTr="009132BB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Wiktoria Płóciennik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Maz. 97-200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Niemcewicza 50/56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Monika Pawlikowska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91" w:type="dxa"/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XVI</w:t>
            </w:r>
          </w:p>
        </w:tc>
      </w:tr>
      <w:tr w:rsidR="00B50CB2" w:rsidRPr="00B50CB2" w:rsidTr="009132BB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Jakub Piórkowski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Maz. 97-200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Niemcewicza 50/56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Urszula Gramens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91" w:type="dxa"/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XVII</w:t>
            </w:r>
          </w:p>
        </w:tc>
      </w:tr>
      <w:tr w:rsidR="00B50CB2" w:rsidRPr="00B50CB2" w:rsidTr="009132B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Alicja Mosiewicz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013E7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SP </w:t>
            </w:r>
            <w:r w:rsidR="00B50CB2"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Piotrków Tryb 97-300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Krakowskie Przedmieście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Adamczyk Anetta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XVII</w:t>
            </w:r>
          </w:p>
        </w:tc>
      </w:tr>
      <w:tr w:rsidR="00B50CB2" w:rsidRPr="00B50CB2" w:rsidTr="009132B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Katarzyna Piekarska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013E7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Rokiciny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97-221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Sienkiewicza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Małgorzata Gliwa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XVII</w:t>
            </w:r>
          </w:p>
        </w:tc>
      </w:tr>
      <w:tr w:rsidR="00B50CB2" w:rsidRPr="00B50CB2" w:rsidTr="009132BB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Ewelina Gajda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Wolbórz 97-320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Golesze Duże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Piotr Pawlikowski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91" w:type="dxa"/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XVIII</w:t>
            </w:r>
          </w:p>
        </w:tc>
      </w:tr>
      <w:tr w:rsidR="00B50CB2" w:rsidRPr="00B50CB2" w:rsidTr="009132B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Paulina Kot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Będków 97-319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Reymonta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Katarzyna Ozga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XIX</w:t>
            </w:r>
          </w:p>
        </w:tc>
      </w:tr>
      <w:tr w:rsidR="00B50CB2" w:rsidRPr="00B50CB2" w:rsidTr="009132BB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Aleksandra Lech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Wolbórz 97-320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Golesze Duże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Piotr Pawlikowski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91" w:type="dxa"/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</w:t>
            </w:r>
          </w:p>
        </w:tc>
      </w:tr>
      <w:tr w:rsidR="00B50CB2" w:rsidRPr="00B50CB2" w:rsidTr="009132BB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50CB2" w:rsidRPr="00B50CB2" w:rsidRDefault="00B50CB2" w:rsidP="009132B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Julia Kula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Wolbórz 97-320</w:t>
            </w: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Golesze Duże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Piotr Pawlikowski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B2" w:rsidRPr="00B50CB2" w:rsidRDefault="00B50CB2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50CB2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91" w:type="dxa"/>
            <w:vAlign w:val="center"/>
          </w:tcPr>
          <w:p w:rsidR="00B50CB2" w:rsidRPr="00B50CB2" w:rsidRDefault="003228DE" w:rsidP="009132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</w:t>
            </w:r>
          </w:p>
        </w:tc>
      </w:tr>
    </w:tbl>
    <w:p w:rsidR="009132BB" w:rsidRPr="00B50CB2" w:rsidRDefault="009132BB">
      <w:pPr>
        <w:jc w:val="center"/>
        <w:rPr>
          <w:rFonts w:ascii="Times New Roman" w:hAnsi="Times New Roman"/>
        </w:rPr>
      </w:pPr>
    </w:p>
    <w:sectPr w:rsidR="009132BB" w:rsidRPr="00B50CB2" w:rsidSect="00B50CB2">
      <w:headerReference w:type="default" r:id="rId7"/>
      <w:footerReference w:type="even" r:id="rId8"/>
      <w:footerReference w:type="default" r:id="rId9"/>
      <w:pgSz w:w="16838" w:h="11906" w:orient="landscape"/>
      <w:pgMar w:top="737" w:right="737" w:bottom="73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169" w:rsidRDefault="00A82169" w:rsidP="00500C43">
      <w:pPr>
        <w:spacing w:after="0" w:line="240" w:lineRule="auto"/>
      </w:pPr>
      <w:r>
        <w:separator/>
      </w:r>
    </w:p>
  </w:endnote>
  <w:endnote w:type="continuationSeparator" w:id="1">
    <w:p w:rsidR="00A82169" w:rsidRDefault="00A82169" w:rsidP="0050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91" w:rsidRDefault="0039134F" w:rsidP="00BA0F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B131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7091" w:rsidRDefault="00A821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91" w:rsidRDefault="0039134F" w:rsidP="00BA0F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B131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40D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37091" w:rsidRDefault="00A821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169" w:rsidRDefault="00A82169" w:rsidP="00500C43">
      <w:pPr>
        <w:spacing w:after="0" w:line="240" w:lineRule="auto"/>
      </w:pPr>
      <w:r>
        <w:separator/>
      </w:r>
    </w:p>
  </w:footnote>
  <w:footnote w:type="continuationSeparator" w:id="1">
    <w:p w:rsidR="00A82169" w:rsidRDefault="00A82169" w:rsidP="0050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91" w:rsidRPr="008A5D08" w:rsidRDefault="006B1312" w:rsidP="00BA0FD9">
    <w:pPr>
      <w:pStyle w:val="Tekstpodstawowy"/>
      <w:rPr>
        <w:color w:val="auto"/>
        <w:sz w:val="24"/>
      </w:rPr>
    </w:pPr>
    <w:r>
      <w:rPr>
        <w:color w:val="auto"/>
        <w:sz w:val="26"/>
      </w:rPr>
      <w:t>X</w:t>
    </w:r>
    <w:r w:rsidRPr="008A5D08">
      <w:rPr>
        <w:color w:val="auto"/>
        <w:sz w:val="26"/>
      </w:rPr>
      <w:t xml:space="preserve">-ARCHIDIECEZJALNY KONKURS WIEDZY BIBLIJNEJ </w:t>
    </w:r>
    <w:r w:rsidRPr="008A5D08">
      <w:rPr>
        <w:color w:val="auto"/>
        <w:sz w:val="26"/>
      </w:rPr>
      <w:br/>
    </w:r>
    <w:r w:rsidRPr="008A5D08">
      <w:rPr>
        <w:color w:val="auto"/>
        <w:sz w:val="24"/>
      </w:rPr>
      <w:t xml:space="preserve">dla </w:t>
    </w:r>
    <w:r>
      <w:rPr>
        <w:color w:val="auto"/>
        <w:sz w:val="24"/>
      </w:rPr>
      <w:t xml:space="preserve">uczniów </w:t>
    </w:r>
    <w:r w:rsidRPr="008A5D08">
      <w:rPr>
        <w:color w:val="auto"/>
        <w:sz w:val="24"/>
      </w:rPr>
      <w:t>szkół podstawowych klasy IV - VI</w:t>
    </w:r>
  </w:p>
  <w:p w:rsidR="00A37091" w:rsidRPr="008A5D08" w:rsidRDefault="006B1312" w:rsidP="00BA0FD9">
    <w:pPr>
      <w:pStyle w:val="Nagwek1"/>
      <w:spacing w:before="20" w:after="80"/>
      <w:rPr>
        <w:rFonts w:ascii="Times New Roman" w:hAnsi="Times New Roman"/>
        <w:bCs/>
        <w:color w:val="auto"/>
      </w:rPr>
    </w:pPr>
    <w:r>
      <w:rPr>
        <w:rFonts w:ascii="Times New Roman" w:hAnsi="Times New Roman"/>
        <w:color w:val="auto"/>
      </w:rPr>
      <w:t>„Ewangelia</w:t>
    </w:r>
    <w:r w:rsidRPr="008A5D08">
      <w:rPr>
        <w:rFonts w:ascii="Times New Roman" w:hAnsi="Times New Roman"/>
        <w:color w:val="auto"/>
      </w:rPr>
      <w:t xml:space="preserve"> </w:t>
    </w:r>
    <w:r>
      <w:rPr>
        <w:rFonts w:ascii="Times New Roman" w:hAnsi="Times New Roman"/>
        <w:color w:val="auto"/>
      </w:rPr>
      <w:t>św. Łuka</w:t>
    </w:r>
    <w:r w:rsidR="009132BB">
      <w:rPr>
        <w:rFonts w:ascii="Times New Roman" w:hAnsi="Times New Roman"/>
        <w:color w:val="auto"/>
      </w:rPr>
      <w:t>sza” - w roku szkolnym 2015/2016</w:t>
    </w:r>
  </w:p>
  <w:tbl>
    <w:tblPr>
      <w:tblW w:w="15044" w:type="dxa"/>
      <w:jc w:val="center"/>
      <w:tblInd w:w="-38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34"/>
      <w:gridCol w:w="3093"/>
      <w:gridCol w:w="2126"/>
      <w:gridCol w:w="3402"/>
      <w:gridCol w:w="2551"/>
      <w:gridCol w:w="851"/>
      <w:gridCol w:w="1887"/>
    </w:tblGrid>
    <w:tr w:rsidR="00B50CB2" w:rsidRPr="008A5D08" w:rsidTr="009132BB">
      <w:trPr>
        <w:jc w:val="center"/>
      </w:trPr>
      <w:tc>
        <w:tcPr>
          <w:tcW w:w="1134" w:type="dxa"/>
          <w:vAlign w:val="center"/>
        </w:tcPr>
        <w:p w:rsidR="00B50CB2" w:rsidRPr="008A5D08" w:rsidRDefault="00B50CB2" w:rsidP="009132BB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 w:rsidRPr="008A5D08">
            <w:rPr>
              <w:rFonts w:ascii="Times New Roman" w:hAnsi="Times New Roman"/>
              <w:color w:val="auto"/>
              <w:sz w:val="20"/>
              <w:szCs w:val="20"/>
            </w:rPr>
            <w:t>Lp</w:t>
          </w:r>
          <w:r w:rsidR="009132BB">
            <w:rPr>
              <w:rFonts w:ascii="Times New Roman" w:hAnsi="Times New Roman"/>
              <w:color w:val="auto"/>
              <w:sz w:val="20"/>
              <w:szCs w:val="20"/>
            </w:rPr>
            <w:t>.</w:t>
          </w:r>
        </w:p>
      </w:tc>
      <w:tc>
        <w:tcPr>
          <w:tcW w:w="3093" w:type="dxa"/>
          <w:vAlign w:val="center"/>
        </w:tcPr>
        <w:p w:rsidR="00B50CB2" w:rsidRPr="008A5D08" w:rsidRDefault="00CC1B5C" w:rsidP="009132BB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Imię i nazwisko</w:t>
          </w:r>
        </w:p>
      </w:tc>
      <w:tc>
        <w:tcPr>
          <w:tcW w:w="2126" w:type="dxa"/>
          <w:vAlign w:val="center"/>
        </w:tcPr>
        <w:p w:rsidR="00B50CB2" w:rsidRPr="008A5D08" w:rsidRDefault="00B50CB2" w:rsidP="009132BB">
          <w:pPr>
            <w:pStyle w:val="Adreszwrotnynakopercie"/>
            <w:spacing w:before="40" w:after="40"/>
            <w:jc w:val="center"/>
            <w:rPr>
              <w:rFonts w:ascii="Times New Roman" w:hAnsi="Times New Roman"/>
              <w:color w:val="auto"/>
            </w:rPr>
          </w:pPr>
          <w:r w:rsidRPr="008A5D08">
            <w:rPr>
              <w:rFonts w:ascii="Times New Roman" w:hAnsi="Times New Roman"/>
              <w:color w:val="auto"/>
            </w:rPr>
            <w:t>Nazwa szkoły</w:t>
          </w:r>
        </w:p>
      </w:tc>
      <w:tc>
        <w:tcPr>
          <w:tcW w:w="3402" w:type="dxa"/>
          <w:vAlign w:val="center"/>
        </w:tcPr>
        <w:p w:rsidR="00B50CB2" w:rsidRPr="008A5D08" w:rsidRDefault="00B50CB2" w:rsidP="009132BB">
          <w:pPr>
            <w:pStyle w:val="Adreszwrotnynakopercie"/>
            <w:spacing w:before="40" w:after="40"/>
            <w:jc w:val="center"/>
            <w:rPr>
              <w:rFonts w:ascii="Times New Roman" w:hAnsi="Times New Roman"/>
              <w:color w:val="auto"/>
            </w:rPr>
          </w:pPr>
          <w:r w:rsidRPr="008A5D08">
            <w:rPr>
              <w:rFonts w:ascii="Times New Roman" w:hAnsi="Times New Roman"/>
              <w:color w:val="auto"/>
            </w:rPr>
            <w:t>Adres szkoły</w:t>
          </w:r>
        </w:p>
      </w:tc>
      <w:tc>
        <w:tcPr>
          <w:tcW w:w="2551" w:type="dxa"/>
          <w:vAlign w:val="center"/>
        </w:tcPr>
        <w:p w:rsidR="00B50CB2" w:rsidRPr="008A5D08" w:rsidRDefault="00B50CB2" w:rsidP="009132BB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 w:rsidRPr="008A5D08">
            <w:rPr>
              <w:rFonts w:ascii="Times New Roman" w:hAnsi="Times New Roman"/>
              <w:color w:val="auto"/>
              <w:sz w:val="20"/>
              <w:szCs w:val="20"/>
            </w:rPr>
            <w:t>Katecheta</w:t>
          </w:r>
        </w:p>
      </w:tc>
      <w:tc>
        <w:tcPr>
          <w:tcW w:w="851" w:type="dxa"/>
          <w:vAlign w:val="center"/>
        </w:tcPr>
        <w:p w:rsidR="00B50CB2" w:rsidRPr="008A5D08" w:rsidRDefault="00B50CB2" w:rsidP="009132BB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 w:rsidRPr="008A5D08">
            <w:rPr>
              <w:rFonts w:ascii="Times New Roman" w:hAnsi="Times New Roman"/>
              <w:color w:val="auto"/>
              <w:sz w:val="20"/>
              <w:szCs w:val="20"/>
            </w:rPr>
            <w:t>Klasa</w:t>
          </w:r>
        </w:p>
      </w:tc>
      <w:tc>
        <w:tcPr>
          <w:tcW w:w="1887" w:type="dxa"/>
          <w:vAlign w:val="center"/>
        </w:tcPr>
        <w:p w:rsidR="00B50CB2" w:rsidRPr="008A5D08" w:rsidRDefault="009132BB" w:rsidP="009132BB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Miejsce</w:t>
          </w:r>
        </w:p>
      </w:tc>
    </w:tr>
  </w:tbl>
  <w:p w:rsidR="00A37091" w:rsidRPr="00773BEA" w:rsidRDefault="00A82169" w:rsidP="00BA0FD9">
    <w:pPr>
      <w:pStyle w:val="Nagwek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4795A"/>
    <w:multiLevelType w:val="hybridMultilevel"/>
    <w:tmpl w:val="83F4B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E60"/>
    <w:rsid w:val="0000316E"/>
    <w:rsid w:val="00151EB2"/>
    <w:rsid w:val="001C4C92"/>
    <w:rsid w:val="0027624C"/>
    <w:rsid w:val="003228DE"/>
    <w:rsid w:val="0039051F"/>
    <w:rsid w:val="0039134F"/>
    <w:rsid w:val="004B3352"/>
    <w:rsid w:val="00500C43"/>
    <w:rsid w:val="006977F5"/>
    <w:rsid w:val="006B0D9A"/>
    <w:rsid w:val="006B1312"/>
    <w:rsid w:val="0074264D"/>
    <w:rsid w:val="009132BB"/>
    <w:rsid w:val="0093565C"/>
    <w:rsid w:val="009E36C9"/>
    <w:rsid w:val="00A82169"/>
    <w:rsid w:val="00B013E7"/>
    <w:rsid w:val="00B50CB2"/>
    <w:rsid w:val="00B91E60"/>
    <w:rsid w:val="00BA5462"/>
    <w:rsid w:val="00BB42C9"/>
    <w:rsid w:val="00C940D5"/>
    <w:rsid w:val="00CC1B5C"/>
    <w:rsid w:val="00CF2DAB"/>
    <w:rsid w:val="00E074F2"/>
    <w:rsid w:val="00ED57FF"/>
    <w:rsid w:val="00F2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E60"/>
    <w:rPr>
      <w:rFonts w:ascii="Calibri" w:eastAsia="Calibri" w:hAnsi="Calibri" w:cs="Times New Roman"/>
      <w:color w:val="1F497D"/>
    </w:rPr>
  </w:style>
  <w:style w:type="paragraph" w:styleId="Nagwek1">
    <w:name w:val="heading 1"/>
    <w:basedOn w:val="Normalny"/>
    <w:next w:val="Normalny"/>
    <w:link w:val="Nagwek1Znak"/>
    <w:qFormat/>
    <w:rsid w:val="00B91E60"/>
    <w:pPr>
      <w:keepNext/>
      <w:spacing w:after="0" w:line="240" w:lineRule="auto"/>
      <w:jc w:val="center"/>
      <w:outlineLvl w:val="0"/>
    </w:pPr>
    <w:rPr>
      <w:rFonts w:ascii="Southern" w:eastAsia="Times New Roman" w:hAnsi="Souther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1E60"/>
    <w:rPr>
      <w:rFonts w:ascii="Southern" w:eastAsia="Times New Roman" w:hAnsi="Southern" w:cs="Times New Roman"/>
      <w:color w:val="1F497D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1E60"/>
    <w:pPr>
      <w:spacing w:after="0" w:line="240" w:lineRule="auto"/>
      <w:jc w:val="center"/>
    </w:pPr>
    <w:rPr>
      <w:rFonts w:ascii="Century Gothic" w:eastAsia="Times New Roman" w:hAnsi="Century Gothic"/>
      <w:b/>
      <w:bCs/>
      <w:color w:val="000080"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1E60"/>
    <w:rPr>
      <w:rFonts w:ascii="Century Gothic" w:eastAsia="Times New Roman" w:hAnsi="Century Gothic" w:cs="Times New Roman"/>
      <w:b/>
      <w:bCs/>
      <w:color w:val="000080"/>
      <w:sz w:val="36"/>
      <w:szCs w:val="20"/>
      <w:lang w:eastAsia="pl-PL"/>
    </w:rPr>
  </w:style>
  <w:style w:type="paragraph" w:styleId="Adreszwrotnynakopercie">
    <w:name w:val="envelope return"/>
    <w:basedOn w:val="Normalny"/>
    <w:rsid w:val="00B91E60"/>
    <w:pPr>
      <w:spacing w:after="0" w:line="240" w:lineRule="auto"/>
    </w:pPr>
    <w:rPr>
      <w:rFonts w:ascii="Southern" w:eastAsia="Times New Roman" w:hAnsi="Souther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91E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91E60"/>
    <w:rPr>
      <w:rFonts w:ascii="Times New Roman" w:eastAsia="Times New Roman" w:hAnsi="Times New Roman" w:cs="Times New Roman"/>
      <w:color w:val="1F497D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91E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91E60"/>
    <w:rPr>
      <w:rFonts w:ascii="Times New Roman" w:eastAsia="Times New Roman" w:hAnsi="Times New Roman" w:cs="Times New Roman"/>
      <w:color w:val="1F497D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91E60"/>
    <w:pPr>
      <w:ind w:left="720"/>
      <w:contextualSpacing/>
    </w:pPr>
  </w:style>
  <w:style w:type="character" w:styleId="Numerstrony">
    <w:name w:val="page number"/>
    <w:basedOn w:val="Domylnaczcionkaakapitu"/>
    <w:rsid w:val="00B91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s.Stefania</dc:creator>
  <cp:lastModifiedBy>Maria</cp:lastModifiedBy>
  <cp:revision>2</cp:revision>
  <dcterms:created xsi:type="dcterms:W3CDTF">2016-02-11T19:43:00Z</dcterms:created>
  <dcterms:modified xsi:type="dcterms:W3CDTF">2016-02-11T19:43:00Z</dcterms:modified>
</cp:coreProperties>
</file>