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jc w:val="center"/>
        <w:tblInd w:w="-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2257"/>
        <w:gridCol w:w="3402"/>
        <w:gridCol w:w="2693"/>
        <w:gridCol w:w="850"/>
        <w:gridCol w:w="1619"/>
      </w:tblGrid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Wólkiewicz Jakub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Domiechowicach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Domieniowice, ul. Grabowa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Jolanta Kępińska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Dziubałtowska Julia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 4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Maz. 97-200</w:t>
            </w:r>
          </w:p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ul. Ostrowskiego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Czyż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2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Korneluk Artur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4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May’a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Woźny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2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Kuźba Szymon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  4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Tomaszów Maz. 97-200 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Ostrowskiego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Dorota Derkowska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Mordaka Julia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 Zawada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Zawada 249/255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 Kosior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Zimoń Łukasz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SP w Rokicinach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Rokiciny 97-221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Jolanta Zimoń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3</w:t>
            </w:r>
          </w:p>
        </w:tc>
      </w:tr>
      <w:tr w:rsidR="00D5640F" w:rsidRPr="00C91695" w:rsidTr="005346D5">
        <w:tblPrEx>
          <w:tblLook w:val="0000"/>
        </w:tblPrEx>
        <w:trPr>
          <w:trHeight w:val="543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Bernacka Wiktoria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2 SP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Wiejska 29/31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pacing w:val="-6"/>
                <w:sz w:val="24"/>
                <w:szCs w:val="24"/>
                <w:lang w:eastAsia="pl-PL"/>
              </w:rPr>
              <w:t>Kwiecińska Agnieszka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Vc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Dróżdż Natalia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Krzyżanowie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Wola Krzysztoporska 97-371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Aneta Bedłowska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Kozakowski Mateusz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Chociwiu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Widawa 98-170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Chociw 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Magdalena Szydłowska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4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Chlastacz Natalia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  <w:r w:rsidR="00490827"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os. Dolnośląskie 112,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Wioletta Matuszczyk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Grenda Maja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ZS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Widawa 98-170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Wieluńska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Andrzej Grenda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Kuliberda Dawid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os. Dolnośląskie 112,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Wioletta Matuszczyk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Makowski Sebastian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Domiechowicach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Domieniowice, ul. Grabowa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Jolanta Kępińska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Polus Wojciech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Maz. 97-200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Niemcewicza 50/56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Krystyna Rurarz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lastRenderedPageBreak/>
              <w:t>Szaler Filip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 św. Jana Bosko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</w:t>
            </w:r>
            <w:r w:rsidR="00D5640F"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l. Armii Krajowej 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Jolanta Błońska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Tuchowska Natalia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ZSG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Wysoka 28/38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Katarzyna Pawulka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Błaszczyk Kacper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Witowie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Sulejów 97-330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Biazik Ruszkiewicz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6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Gieras Aleksandra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  <w:r w:rsidR="00490827"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Ewa Kowalska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Guść Zuzanna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 4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Tomaszów Maz. 97-200 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Ostrowskiego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Czyż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Kuliberda Kinga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os. Dolnośląskie 112,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Wioletta Matuszczyk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IVb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Kurasiewicz Antoni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Krakowskie Przedmieście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Zdzisława Syndalska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Nowak Patrycja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Babach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4908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Baby 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Piotrkowska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Żaneta Olejnik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7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Musiał Weronika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SP w Rokicinach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Rokiciny 97-221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Jolanta Zimoń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8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Czaplikowski Mikołaj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Moszczenica 97-310 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Dworcowa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Gomula Ilona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Dąbrowski Mateusz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nr 4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SP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May’a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Woźny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VIe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Płóciennik Wiktoria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Maz. 97-200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Niemcewicza 50/56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Monika Pawlikowska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Początek Jagoda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Komorowie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Tomaszów Maz 97-200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Skóra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9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Miziołek Kacper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Bujnach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Wola Krzysztoporska 97-371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Piotrkowska 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Anita Szczepanik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lastRenderedPageBreak/>
              <w:t>Ogrodnik Radosław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SP w Bujnach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Wola Krzysztoporska 97-371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Piotrkowska 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Anita Szczepanik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Słomczyńska Paulina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ZS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Widawa 98-170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Wieluńska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Andrzej Grenda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  <w:lang w:eastAsia="pl-PL"/>
              </w:rPr>
              <w:t>Szumigaj Sylwester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ZSP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Bełchatów 97-400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Ewa Kowalska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Zając Dominika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0"/>
                <w:szCs w:val="20"/>
                <w:lang w:eastAsia="pl-PL"/>
              </w:rPr>
              <w:t>SP w Będkowie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4908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Będków 97-319 </w:t>
            </w: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br/>
              <w:t>ul. Reymonta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Katarzyna Ozga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b/>
                <w:color w:val="auto"/>
                <w:sz w:val="32"/>
                <w:szCs w:val="32"/>
                <w:lang w:eastAsia="pl-PL"/>
              </w:rPr>
              <w:t>10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Małachowska Helena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 św. Jana Bosko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Armii Krajowej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Jolanta Błońska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11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Morawski Jakub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Krakowskie Przedmieście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Izabella Cecotka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VId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11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Majcher Konrad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 św. Jana Bosko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Armii Krajowej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s. Jolanta Błońska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12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</w:rPr>
              <w:t>Różyło Karina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Moszczenica 97-310 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Dworcowa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Żerek Krystyna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12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Sońta Natalia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Babach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Baby 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Piotrkowska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Żaneta Olejnik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12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Wójcikowska Joanna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Tomek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62/70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Urszula Gramenz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12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Baranowska Maria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Babach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Baby 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Piotrkowska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Żaneta Olejnik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13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Kręgiel Bartosz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ZSG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Wysoka 28/38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Pawulka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14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Kacprzykowski Damian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Jerozolimska 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Lidia Lisiak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Kubik Olga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Chociwiu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Widawa 98-170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Chociw 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Magdalena Szydłowska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lastRenderedPageBreak/>
              <w:t>Madzio Małgorzata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Maz.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Niemcewicza 50/56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Monika Pawlikowska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</w:rPr>
              <w:t>Miazek Mateusz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SP w Rokicinach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Rokiciny 97-221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Jolanta Zimoń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Szczecińska Oliwia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ZS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Widawa 98-170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Wieluńska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Andrzej Grenda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Kołczyńska Wiktoria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 nr 4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SP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May’a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pl-PL"/>
              </w:rPr>
              <w:t>Łukasz Woźny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VIc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16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Kosior Maria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 Zawada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Zawada 249/255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 Kosior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16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</w:rPr>
              <w:t>Mlonka Mateusz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SP w Będkowie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Będków 97-319 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Reymonta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Ozga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16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Wieczorek Antonina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Wiadernie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Wiaderno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Urszula Papuga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17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Sikora Norbert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Wola Wiązowa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Ciekański Jerzy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17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Dziuban Klaudia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Goleszach Dużych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Wolbórz 97-320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 Pawlikowski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18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Misztela Marta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Krzyżanowie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Wola Krzysztoporska 97-371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Aneta Bedłowska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18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Bełch Oliwia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Komorowie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Skóra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Mąkola Oliwia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 nr 2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SP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Wiejska 29/31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Karwasik Małgorzata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IVd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Pawlik Julia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 nr 2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SP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Wiejska 29/31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Karwasik Małgorzata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Pluta Izabela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Wola Wiązowa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Ciekański Jerzy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19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Gozdek Kacper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Krakowskie Przedmieście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Zdzisława Syndalska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Vb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20</w:t>
            </w:r>
          </w:p>
        </w:tc>
      </w:tr>
      <w:tr w:rsidR="00D5640F" w:rsidRPr="00C91695" w:rsidTr="005346D5">
        <w:tblPrEx>
          <w:tblLook w:val="0000"/>
        </w:tblPrEx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Heinzel Leszek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Moszczenica 97-310 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Dworcowa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Żerek Krystyna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Jabrzyk Dawid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 Zawada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Zawada 249/255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 Kosior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20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Grochulska Daria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ZSG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Piotrków Tryb 97-300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Wysoka 28/38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Pawulka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21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Daroch Julia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Goleszach Dużych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Wolbórz 97-320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Piotr Pawlikowski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22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Gruchała Jakub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Bujnach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Wola Krzysztoporska 97-371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Piotrkowska 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Anita Szczepanik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23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Sidorowicz Karolina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Wiadernie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Wiaderno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Urszula Papuga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23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</w:rPr>
              <w:t>Mieszek Bartosz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SP w Będkowie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 xml:space="preserve">Będków 97-319 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Reymonta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490827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Katarzyna Ozga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23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Pałubska Amelia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Krzyżanowie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Wola Krzysztoporska 97-371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Aneta Bedłowska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24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Kuligowska Marta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ZSP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Bełchatów 97-400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Ewa Kowalska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25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Olczyk Eliza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Witowie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Sulejów 97-330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Biazik Ruszkiewicz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26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Kawecka Martyna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Komorowie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Agnieszka Skóra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27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Kowalski Jakub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Tomek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Tomaszów Maz 97-200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  <w:t>Ul. Sosnowa 62/70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Urszula Gramenz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28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Hadryś Julia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0"/>
                <w:szCs w:val="20"/>
                <w:lang w:eastAsia="pl-PL"/>
              </w:rPr>
              <w:t>SP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Wola Wiązowa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Ciekański Jerzy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29</w:t>
            </w:r>
          </w:p>
        </w:tc>
      </w:tr>
      <w:tr w:rsidR="00D5640F" w:rsidRPr="00C91695" w:rsidTr="005346D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8"/>
                <w:szCs w:val="28"/>
                <w:lang w:eastAsia="pl-PL"/>
              </w:rPr>
              <w:t>Wiewiura Jakub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SP w Witowie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Sulejów 97-330</w:t>
            </w: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Anna Biazik Ruszkiewicz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0F" w:rsidRPr="00C91695" w:rsidRDefault="00D5640F" w:rsidP="00D56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</w:pPr>
            <w:r w:rsidRPr="00C91695">
              <w:rPr>
                <w:rFonts w:ascii="Times New Roman" w:hAnsi="Times New Roman"/>
                <w:color w:val="auto"/>
                <w:sz w:val="32"/>
                <w:szCs w:val="32"/>
                <w:lang w:eastAsia="pl-PL"/>
              </w:rPr>
              <w:t>30</w:t>
            </w:r>
          </w:p>
        </w:tc>
      </w:tr>
    </w:tbl>
    <w:p w:rsidR="001F2140" w:rsidRPr="00C91695" w:rsidRDefault="001F2140" w:rsidP="001F2140">
      <w:pPr>
        <w:shd w:val="clear" w:color="auto" w:fill="FFFFFF" w:themeFill="background1"/>
        <w:rPr>
          <w:rFonts w:ascii="Times New Roman" w:hAnsi="Times New Roman"/>
          <w:color w:val="auto"/>
          <w:sz w:val="24"/>
          <w:szCs w:val="24"/>
        </w:rPr>
      </w:pPr>
    </w:p>
    <w:p w:rsidR="004D1882" w:rsidRPr="00C91695" w:rsidRDefault="004D1882" w:rsidP="006D2B2C">
      <w:pPr>
        <w:shd w:val="clear" w:color="auto" w:fill="FFFFFF" w:themeFill="background1"/>
        <w:rPr>
          <w:rFonts w:ascii="Times New Roman" w:hAnsi="Times New Roman"/>
          <w:color w:val="auto"/>
          <w:sz w:val="24"/>
          <w:szCs w:val="24"/>
        </w:rPr>
      </w:pPr>
    </w:p>
    <w:sectPr w:rsidR="004D1882" w:rsidRPr="00C91695" w:rsidSect="00B72ED3">
      <w:headerReference w:type="default" r:id="rId8"/>
      <w:footerReference w:type="even" r:id="rId9"/>
      <w:footerReference w:type="default" r:id="rId10"/>
      <w:pgSz w:w="16838" w:h="11906" w:orient="landscape"/>
      <w:pgMar w:top="737" w:right="737" w:bottom="73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43" w:rsidRDefault="00403743" w:rsidP="00BC7AF8">
      <w:pPr>
        <w:spacing w:after="0" w:line="240" w:lineRule="auto"/>
      </w:pPr>
      <w:r>
        <w:separator/>
      </w:r>
    </w:p>
  </w:endnote>
  <w:endnote w:type="continuationSeparator" w:id="1">
    <w:p w:rsidR="00403743" w:rsidRDefault="00403743" w:rsidP="00BC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0F" w:rsidRDefault="003F05CD" w:rsidP="00B72E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64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40F" w:rsidRDefault="00D56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0F" w:rsidRDefault="003F05CD" w:rsidP="00B72E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64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46D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5640F" w:rsidRDefault="00D564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43" w:rsidRDefault="00403743" w:rsidP="00BC7AF8">
      <w:pPr>
        <w:spacing w:after="0" w:line="240" w:lineRule="auto"/>
      </w:pPr>
      <w:r>
        <w:separator/>
      </w:r>
    </w:p>
  </w:footnote>
  <w:footnote w:type="continuationSeparator" w:id="1">
    <w:p w:rsidR="00403743" w:rsidRDefault="00403743" w:rsidP="00BC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0F" w:rsidRPr="008A5D08" w:rsidRDefault="00D5640F" w:rsidP="00B72ED3">
    <w:pPr>
      <w:pStyle w:val="Tekstpodstawowy"/>
      <w:rPr>
        <w:color w:val="auto"/>
        <w:sz w:val="24"/>
      </w:rPr>
    </w:pPr>
    <w:r>
      <w:rPr>
        <w:color w:val="auto"/>
        <w:sz w:val="26"/>
      </w:rPr>
      <w:t>XI</w:t>
    </w:r>
    <w:r w:rsidRPr="008A5D08">
      <w:rPr>
        <w:color w:val="auto"/>
        <w:sz w:val="26"/>
      </w:rPr>
      <w:t>-ARCHIDIECEZJALNY KONKURS WIEDZY BIBLIJNEJ</w:t>
    </w:r>
    <w:r w:rsidRPr="008A5D08">
      <w:rPr>
        <w:color w:val="auto"/>
        <w:sz w:val="26"/>
      </w:rPr>
      <w:br/>
    </w:r>
    <w:r w:rsidRPr="008A5D08">
      <w:rPr>
        <w:color w:val="auto"/>
        <w:sz w:val="24"/>
      </w:rPr>
      <w:t xml:space="preserve">dla </w:t>
    </w:r>
    <w:r>
      <w:rPr>
        <w:color w:val="auto"/>
        <w:sz w:val="24"/>
      </w:rPr>
      <w:t>uczniów szkół podstawowych klas</w:t>
    </w:r>
    <w:r w:rsidRPr="008A5D08">
      <w:rPr>
        <w:color w:val="auto"/>
        <w:sz w:val="24"/>
      </w:rPr>
      <w:t xml:space="preserve"> IV - VI</w:t>
    </w:r>
  </w:p>
  <w:p w:rsidR="00D5640F" w:rsidRDefault="00D5640F" w:rsidP="00D5640F">
    <w:pPr>
      <w:pStyle w:val="Nagwek1"/>
      <w:spacing w:before="20" w:after="80"/>
      <w:rPr>
        <w:rFonts w:ascii="Times New Roman" w:hAnsi="Times New Roman"/>
        <w:color w:val="auto"/>
      </w:rPr>
    </w:pPr>
    <w:r>
      <w:rPr>
        <w:rFonts w:ascii="Times New Roman" w:hAnsi="Times New Roman"/>
        <w:color w:val="auto"/>
      </w:rPr>
      <w:t>„Ewangelia</w:t>
    </w:r>
    <w:r w:rsidRPr="008A5D08">
      <w:rPr>
        <w:rFonts w:ascii="Times New Roman" w:hAnsi="Times New Roman"/>
        <w:color w:val="auto"/>
      </w:rPr>
      <w:t xml:space="preserve"> </w:t>
    </w:r>
    <w:r>
      <w:rPr>
        <w:rFonts w:ascii="Times New Roman" w:hAnsi="Times New Roman"/>
        <w:color w:val="auto"/>
      </w:rPr>
      <w:t>św. Mateusza” - w roku szkolnym 2016/2017</w:t>
    </w:r>
  </w:p>
  <w:p w:rsidR="00D5640F" w:rsidRDefault="00D5640F" w:rsidP="00D5640F">
    <w:pPr>
      <w:pStyle w:val="Nagwek1"/>
      <w:spacing w:before="20" w:after="80"/>
      <w:rPr>
        <w:rFonts w:ascii="Times New Roman" w:hAnsi="Times New Roman"/>
        <w:color w:val="auto"/>
      </w:rPr>
    </w:pPr>
    <w:r w:rsidRPr="00D5640F">
      <w:rPr>
        <w:rFonts w:ascii="Times New Roman" w:hAnsi="Times New Roman"/>
        <w:b/>
        <w:color w:val="auto"/>
      </w:rPr>
      <w:t>WYNIKI – REJON PIOTRKOWSKI</w:t>
    </w:r>
  </w:p>
  <w:p w:rsidR="00D5640F" w:rsidRPr="00D5640F" w:rsidRDefault="00D5640F" w:rsidP="00D5640F">
    <w:pPr>
      <w:rPr>
        <w:lang w:eastAsia="pl-PL"/>
      </w:rPr>
    </w:pPr>
  </w:p>
  <w:tbl>
    <w:tblPr>
      <w:tblW w:w="13859" w:type="dxa"/>
      <w:jc w:val="center"/>
      <w:tblInd w:w="-39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2268"/>
      <w:gridCol w:w="3260"/>
      <w:gridCol w:w="2835"/>
      <w:gridCol w:w="850"/>
      <w:gridCol w:w="1527"/>
    </w:tblGrid>
    <w:tr w:rsidR="00D5640F" w:rsidRPr="008A5D08" w:rsidTr="00D5640F">
      <w:trPr>
        <w:jc w:val="center"/>
      </w:trPr>
      <w:tc>
        <w:tcPr>
          <w:tcW w:w="3119" w:type="dxa"/>
          <w:vAlign w:val="center"/>
        </w:tcPr>
        <w:p w:rsidR="00D5640F" w:rsidRPr="008A5D08" w:rsidRDefault="00D5640F" w:rsidP="00B72ED3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Nazwisko i imię</w:t>
          </w:r>
        </w:p>
      </w:tc>
      <w:tc>
        <w:tcPr>
          <w:tcW w:w="2268" w:type="dxa"/>
          <w:vAlign w:val="center"/>
        </w:tcPr>
        <w:p w:rsidR="00D5640F" w:rsidRPr="008A5D08" w:rsidRDefault="00D5640F" w:rsidP="00B72ED3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Nazwa szkoły</w:t>
          </w:r>
        </w:p>
      </w:tc>
      <w:tc>
        <w:tcPr>
          <w:tcW w:w="3260" w:type="dxa"/>
          <w:vAlign w:val="center"/>
        </w:tcPr>
        <w:p w:rsidR="00D5640F" w:rsidRPr="008A5D08" w:rsidRDefault="00D5640F" w:rsidP="00B72ED3">
          <w:pPr>
            <w:pStyle w:val="Adreszwrotnynakopercie"/>
            <w:spacing w:before="40" w:after="40"/>
            <w:jc w:val="center"/>
            <w:rPr>
              <w:rFonts w:ascii="Times New Roman" w:hAnsi="Times New Roman"/>
              <w:color w:val="auto"/>
            </w:rPr>
          </w:pPr>
          <w:r w:rsidRPr="008A5D08">
            <w:rPr>
              <w:rFonts w:ascii="Times New Roman" w:hAnsi="Times New Roman"/>
              <w:color w:val="auto"/>
            </w:rPr>
            <w:t>Adres szkoły</w:t>
          </w:r>
        </w:p>
      </w:tc>
      <w:tc>
        <w:tcPr>
          <w:tcW w:w="2835" w:type="dxa"/>
          <w:vAlign w:val="center"/>
        </w:tcPr>
        <w:p w:rsidR="00D5640F" w:rsidRPr="008A5D08" w:rsidRDefault="00D5640F" w:rsidP="00B72ED3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Katecheta</w:t>
          </w:r>
        </w:p>
      </w:tc>
      <w:tc>
        <w:tcPr>
          <w:tcW w:w="850" w:type="dxa"/>
          <w:vAlign w:val="center"/>
        </w:tcPr>
        <w:p w:rsidR="00D5640F" w:rsidRPr="008A5D08" w:rsidRDefault="00D5640F" w:rsidP="00B72ED3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 w:rsidRPr="008A5D08">
            <w:rPr>
              <w:rFonts w:ascii="Times New Roman" w:hAnsi="Times New Roman"/>
              <w:color w:val="auto"/>
              <w:sz w:val="20"/>
              <w:szCs w:val="20"/>
            </w:rPr>
            <w:t>Klasa</w:t>
          </w:r>
        </w:p>
      </w:tc>
      <w:tc>
        <w:tcPr>
          <w:tcW w:w="1527" w:type="dxa"/>
          <w:vAlign w:val="center"/>
        </w:tcPr>
        <w:p w:rsidR="00D5640F" w:rsidRPr="008A5D08" w:rsidRDefault="00D5640F" w:rsidP="00B72ED3">
          <w:pPr>
            <w:spacing w:before="40" w:after="40" w:line="240" w:lineRule="auto"/>
            <w:jc w:val="center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Miejsce</w:t>
          </w:r>
        </w:p>
      </w:tc>
    </w:tr>
  </w:tbl>
  <w:p w:rsidR="00D5640F" w:rsidRPr="00773BEA" w:rsidRDefault="00D5640F" w:rsidP="00B72ED3">
    <w:pPr>
      <w:pStyle w:val="Nagwek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795A"/>
    <w:multiLevelType w:val="hybridMultilevel"/>
    <w:tmpl w:val="83F4B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3C"/>
    <w:rsid w:val="000124F1"/>
    <w:rsid w:val="000507D4"/>
    <w:rsid w:val="000903D1"/>
    <w:rsid w:val="000E1C78"/>
    <w:rsid w:val="001C2B00"/>
    <w:rsid w:val="001D05A8"/>
    <w:rsid w:val="001F2140"/>
    <w:rsid w:val="00227BA4"/>
    <w:rsid w:val="00243901"/>
    <w:rsid w:val="003174FB"/>
    <w:rsid w:val="0033401C"/>
    <w:rsid w:val="00334613"/>
    <w:rsid w:val="00381503"/>
    <w:rsid w:val="003B21CE"/>
    <w:rsid w:val="003B6F99"/>
    <w:rsid w:val="003F05CD"/>
    <w:rsid w:val="00403743"/>
    <w:rsid w:val="00464FC4"/>
    <w:rsid w:val="00490827"/>
    <w:rsid w:val="0049338B"/>
    <w:rsid w:val="004A5478"/>
    <w:rsid w:val="004B060B"/>
    <w:rsid w:val="004D1882"/>
    <w:rsid w:val="00507DDE"/>
    <w:rsid w:val="005346D5"/>
    <w:rsid w:val="00610A46"/>
    <w:rsid w:val="00622C36"/>
    <w:rsid w:val="00675A95"/>
    <w:rsid w:val="006B5AAE"/>
    <w:rsid w:val="006B6305"/>
    <w:rsid w:val="006D2B2C"/>
    <w:rsid w:val="007C72D5"/>
    <w:rsid w:val="00843790"/>
    <w:rsid w:val="00855CA0"/>
    <w:rsid w:val="009656F7"/>
    <w:rsid w:val="00986C83"/>
    <w:rsid w:val="009D520D"/>
    <w:rsid w:val="00A1073C"/>
    <w:rsid w:val="00A221F9"/>
    <w:rsid w:val="00A84FDA"/>
    <w:rsid w:val="00A87AD7"/>
    <w:rsid w:val="00A931F8"/>
    <w:rsid w:val="00AA2E14"/>
    <w:rsid w:val="00AB06E8"/>
    <w:rsid w:val="00AE350C"/>
    <w:rsid w:val="00AF34AB"/>
    <w:rsid w:val="00B72ED3"/>
    <w:rsid w:val="00B95B5F"/>
    <w:rsid w:val="00BC7AF8"/>
    <w:rsid w:val="00BF28CC"/>
    <w:rsid w:val="00C50423"/>
    <w:rsid w:val="00C72CB1"/>
    <w:rsid w:val="00C91695"/>
    <w:rsid w:val="00CA6307"/>
    <w:rsid w:val="00CB5765"/>
    <w:rsid w:val="00CE30AA"/>
    <w:rsid w:val="00D5640F"/>
    <w:rsid w:val="00E60BCF"/>
    <w:rsid w:val="00E90F90"/>
    <w:rsid w:val="00EC12C3"/>
    <w:rsid w:val="00F07A3C"/>
    <w:rsid w:val="00F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3C"/>
    <w:rPr>
      <w:rFonts w:ascii="Calibri" w:eastAsia="Calibri" w:hAnsi="Calibri" w:cs="Times New Roman"/>
      <w:color w:val="1F497D"/>
    </w:rPr>
  </w:style>
  <w:style w:type="paragraph" w:styleId="Nagwek1">
    <w:name w:val="heading 1"/>
    <w:basedOn w:val="Normalny"/>
    <w:next w:val="Normalny"/>
    <w:link w:val="Nagwek1Znak"/>
    <w:qFormat/>
    <w:rsid w:val="00A1073C"/>
    <w:pPr>
      <w:keepNext/>
      <w:spacing w:after="0" w:line="240" w:lineRule="auto"/>
      <w:jc w:val="center"/>
      <w:outlineLvl w:val="0"/>
    </w:pPr>
    <w:rPr>
      <w:rFonts w:ascii="Southern" w:eastAsia="Times New Roman" w:hAnsi="Souther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73C"/>
    <w:rPr>
      <w:rFonts w:ascii="Southern" w:eastAsia="Times New Roman" w:hAnsi="Southern" w:cs="Times New Roman"/>
      <w:color w:val="1F497D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073C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80"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073C"/>
    <w:rPr>
      <w:rFonts w:ascii="Century Gothic" w:eastAsia="Times New Roman" w:hAnsi="Century Gothic" w:cs="Times New Roman"/>
      <w:b/>
      <w:bCs/>
      <w:color w:val="000080"/>
      <w:sz w:val="36"/>
      <w:szCs w:val="20"/>
      <w:lang w:eastAsia="pl-PL"/>
    </w:rPr>
  </w:style>
  <w:style w:type="paragraph" w:styleId="Adreszwrotnynakopercie">
    <w:name w:val="envelope return"/>
    <w:basedOn w:val="Normalny"/>
    <w:rsid w:val="00A1073C"/>
    <w:pPr>
      <w:spacing w:after="0" w:line="240" w:lineRule="auto"/>
    </w:pPr>
    <w:rPr>
      <w:rFonts w:ascii="Southern" w:eastAsia="Times New Roman" w:hAnsi="Souther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107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1073C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107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1073C"/>
    <w:rPr>
      <w:rFonts w:ascii="Times New Roman" w:eastAsia="Times New Roman" w:hAnsi="Times New Roman" w:cs="Times New Roman"/>
      <w:color w:val="1F497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073C"/>
    <w:pPr>
      <w:ind w:left="720"/>
      <w:contextualSpacing/>
    </w:pPr>
  </w:style>
  <w:style w:type="character" w:styleId="Numerstrony">
    <w:name w:val="page number"/>
    <w:basedOn w:val="Domylnaczcionkaakapitu"/>
    <w:rsid w:val="00A1073C"/>
  </w:style>
  <w:style w:type="paragraph" w:styleId="NormalnyWeb">
    <w:name w:val="Normal (Web)"/>
    <w:basedOn w:val="Normalny"/>
    <w:uiPriority w:val="99"/>
    <w:semiHidden/>
    <w:unhideWhenUsed/>
    <w:rsid w:val="00CB576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DF7D-7E79-4000-BE70-F37B747E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22</cp:revision>
  <dcterms:created xsi:type="dcterms:W3CDTF">2017-02-06T21:19:00Z</dcterms:created>
  <dcterms:modified xsi:type="dcterms:W3CDTF">2017-03-02T22:57:00Z</dcterms:modified>
</cp:coreProperties>
</file>